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B43A" w14:textId="297F41B0" w:rsidR="00B0166D" w:rsidRPr="002C6332" w:rsidRDefault="003C50CA" w:rsidP="002C6332">
      <w:pPr>
        <w:pStyle w:val="Cmsor1"/>
        <w:spacing w:before="720"/>
        <w:jc w:val="center"/>
        <w:rPr>
          <w:color w:val="373896"/>
        </w:rPr>
      </w:pPr>
      <w:r>
        <w:rPr>
          <w:color w:val="373896"/>
        </w:rPr>
        <w:t xml:space="preserve">HelloWorld </w:t>
      </w:r>
      <w:r w:rsidR="00EB67FE">
        <w:rPr>
          <w:color w:val="373896"/>
        </w:rPr>
        <w:t>ROBOTROGRAMOZÓ</w:t>
      </w:r>
      <w:r w:rsidR="00B0166D" w:rsidRPr="002C6332">
        <w:rPr>
          <w:color w:val="373896"/>
        </w:rPr>
        <w:t xml:space="preserve"> Tábor</w:t>
      </w:r>
      <w:r w:rsidR="00075FFB" w:rsidRPr="002C6332">
        <w:rPr>
          <w:color w:val="373896"/>
        </w:rPr>
        <w:t xml:space="preserve"> </w:t>
      </w:r>
      <w:r>
        <w:rPr>
          <w:color w:val="373896"/>
        </w:rPr>
        <w:t>–</w:t>
      </w:r>
      <w:r w:rsidR="00C15A3E">
        <w:rPr>
          <w:color w:val="373896"/>
        </w:rPr>
        <w:t xml:space="preserve"> </w:t>
      </w:r>
      <w:r>
        <w:rPr>
          <w:color w:val="373896"/>
        </w:rPr>
        <w:t>Hotel</w:t>
      </w:r>
      <w:r w:rsidR="00576510">
        <w:rPr>
          <w:color w:val="373896"/>
        </w:rPr>
        <w:t xml:space="preserve"> </w:t>
      </w:r>
      <w:r w:rsidR="00EB67FE">
        <w:rPr>
          <w:color w:val="373896"/>
        </w:rPr>
        <w:t>Királyrét</w:t>
      </w:r>
      <w:r w:rsidR="00C15A3E">
        <w:rPr>
          <w:color w:val="373896"/>
        </w:rPr>
        <w:t>(</w:t>
      </w:r>
      <w:r w:rsidR="00EB67FE">
        <w:rPr>
          <w:color w:val="373896"/>
        </w:rPr>
        <w:t>Szokolya</w:t>
      </w:r>
      <w:r w:rsidR="00C15A3E">
        <w:rPr>
          <w:color w:val="373896"/>
        </w:rPr>
        <w:t>)</w:t>
      </w:r>
      <w:r w:rsidR="00075FFB" w:rsidRPr="002C6332">
        <w:rPr>
          <w:color w:val="373896"/>
        </w:rPr>
        <w:t xml:space="preserve"> h</w:t>
      </w:r>
      <w:r w:rsidR="00B0166D" w:rsidRPr="002C6332">
        <w:rPr>
          <w:color w:val="373896"/>
        </w:rPr>
        <w:t>ázirend</w:t>
      </w:r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>AZ ALÁÍRT, EREDETI PÉLDÁNYT KÉRJÜK LEADNI A JELENTKEZÉSI LAPPAL ÉS TB-KÁRTYA MÁSOLATTAL EGYÜTT A TÁBORBAN, A REGISZTRÁCIÓNÁL!</w:t>
      </w:r>
    </w:p>
    <w:p w14:paraId="6AED92F8" w14:textId="77777777" w:rsidR="00453E3C" w:rsidRPr="00453E3C" w:rsidRDefault="00453E3C" w:rsidP="00453E3C"/>
    <w:p w14:paraId="724EF60C" w14:textId="00C53714" w:rsidR="00B0166D" w:rsidRDefault="00075FFB" w:rsidP="00B0166D">
      <w:r>
        <w:t xml:space="preserve">1. </w:t>
      </w:r>
      <w:r w:rsidR="00B0166D">
        <w:t>Minden Táborlakó köteles szót fogadni a Tábor vezetőinek. Ha engedetlenségével, magatartásával zavarja mások zavartalan táborozását, saját vagy társai testi épségét, a részvételi díj visszafizetése nélkül a Táborból kizárható és hazaküldhető.</w:t>
      </w:r>
    </w:p>
    <w:p w14:paraId="5A4216EE" w14:textId="586AD105" w:rsidR="00B0166D" w:rsidRDefault="00075FFB" w:rsidP="00B0166D">
      <w:r>
        <w:t xml:space="preserve">2. </w:t>
      </w:r>
      <w:r w:rsidR="00B0166D">
        <w:t>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347689F2" w14:textId="57C669A7" w:rsidR="00B0166D" w:rsidRDefault="00075FFB" w:rsidP="00B0166D">
      <w:r>
        <w:t xml:space="preserve">3. </w:t>
      </w:r>
      <w:r w:rsidR="00B0166D">
        <w:t xml:space="preserve">A Tábor területét táborozó csak szervező felügyelete mellett hagyhatja el. </w:t>
      </w:r>
    </w:p>
    <w:p w14:paraId="4296C874" w14:textId="0D577A62" w:rsidR="00B0166D" w:rsidRDefault="00075FFB" w:rsidP="00B0166D">
      <w:r>
        <w:t xml:space="preserve">4. </w:t>
      </w:r>
      <w:r w:rsidR="00B0166D">
        <w:t xml:space="preserve">A </w:t>
      </w:r>
      <w:r w:rsidR="00EB67FE">
        <w:t>hotel medencéjében</w:t>
      </w:r>
      <w:bookmarkStart w:id="0" w:name="_GoBack"/>
      <w:bookmarkEnd w:id="0"/>
      <w:r w:rsidR="00B0166D">
        <w:t xml:space="preserve"> fürdeni csak a szervezők tudtával </w:t>
      </w:r>
      <w:r>
        <w:t xml:space="preserve">és felügyletével </w:t>
      </w:r>
      <w:r w:rsidR="00B0166D">
        <w:t>szabad.</w:t>
      </w:r>
    </w:p>
    <w:p w14:paraId="2D94E52E" w14:textId="0217A867" w:rsidR="00B0166D" w:rsidRDefault="00453E3C" w:rsidP="00B0166D">
      <w:r>
        <w:t xml:space="preserve">5. </w:t>
      </w:r>
      <w:r w:rsidR="00B0166D">
        <w:t>A táborozóknak tilos a Tábor ideje alatt szeszesitalt és tudatmódosító szereket fogyasztani, dohányozni. Aki ezt a pontot megszegi a Táborból azonnal kizárandó.</w:t>
      </w:r>
    </w:p>
    <w:p w14:paraId="4428E3C9" w14:textId="197B4979" w:rsidR="00B0166D" w:rsidRDefault="00453E3C" w:rsidP="00B0166D">
      <w:r>
        <w:t xml:space="preserve">6. </w:t>
      </w:r>
      <w:r w:rsidR="00B0166D">
        <w:t>A Tábor szervezői nem tudnak felelősséget vállalni a táborozók számítógépein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6FB77A32" w14:textId="33A1228F" w:rsidR="00B0166D" w:rsidRDefault="00453E3C" w:rsidP="00B0166D">
      <w:r>
        <w:t xml:space="preserve">7. </w:t>
      </w:r>
      <w:r w:rsidR="00B0166D">
        <w:t>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6CD7CABF" w14:textId="5E1CE6B1" w:rsidR="00B0166D" w:rsidRDefault="00453E3C" w:rsidP="00B0166D">
      <w:r>
        <w:t xml:space="preserve">8. </w:t>
      </w:r>
      <w:r w:rsidR="00B0166D">
        <w:t xml:space="preserve">A Táborlakó a tábori eszközök nem rendeltetésszerű használatából okozott anyagi károkat köteles megtéríteni. </w:t>
      </w:r>
    </w:p>
    <w:p w14:paraId="2D89E185" w14:textId="676AF2C4" w:rsidR="00B0166D" w:rsidRDefault="00453E3C" w:rsidP="00B0166D">
      <w:r>
        <w:t xml:space="preserve">9. </w:t>
      </w:r>
      <w:r w:rsidR="00B0166D">
        <w:t xml:space="preserve">A Táborlakó által hozott eszközök meghibásodása, elvesztése esetén a Tábor szervezőit anyagi felelősség nem terheli. </w:t>
      </w:r>
    </w:p>
    <w:p w14:paraId="1D9D86F5" w14:textId="0EAA7D96" w:rsidR="00B0166D" w:rsidRDefault="00453E3C" w:rsidP="00B0166D">
      <w:r>
        <w:t xml:space="preserve">10. </w:t>
      </w:r>
      <w:r w:rsidR="00B0166D">
        <w:t>A Tábor közben számítógép eszközöket elszállítani nem lehet. Javasolt az elhozott dolgokról egy lista készítése, melyet a táborozó a Tábor elhagyása után leellenőrizhet.</w:t>
      </w:r>
    </w:p>
    <w:p w14:paraId="3F4F1E1A" w14:textId="797A9D33" w:rsidR="00B0166D" w:rsidRDefault="00453E3C" w:rsidP="00B0166D">
      <w:r>
        <w:t xml:space="preserve">11. </w:t>
      </w:r>
      <w:r w:rsidR="00B0166D">
        <w:t>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69679A3F" w14:textId="468E6E00" w:rsidR="00B0166D" w:rsidRDefault="00453E3C" w:rsidP="00B0166D">
      <w:r>
        <w:lastRenderedPageBreak/>
        <w:t xml:space="preserve">12. </w:t>
      </w:r>
      <w:r w:rsidR="00B0166D">
        <w:t>Minden táborlakó a kijelölt időpontban köteles igénybe venni az étkezést. Más időpontban a konyha nem vállalja a táborlakók kiszolgálását.</w:t>
      </w:r>
    </w:p>
    <w:p w14:paraId="46954D36" w14:textId="53F884DA" w:rsidR="00B0166D" w:rsidRDefault="00453E3C" w:rsidP="00B0166D">
      <w:r>
        <w:t xml:space="preserve">13. </w:t>
      </w:r>
      <w:r w:rsidR="00B0166D">
        <w:t>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9B23" w14:textId="77777777" w:rsidR="005D1356" w:rsidRDefault="005D1356" w:rsidP="00A36A8A">
      <w:pPr>
        <w:spacing w:after="0" w:line="240" w:lineRule="auto"/>
      </w:pPr>
      <w:r>
        <w:separator/>
      </w:r>
    </w:p>
  </w:endnote>
  <w:endnote w:type="continuationSeparator" w:id="0">
    <w:p w14:paraId="05BC304A" w14:textId="77777777" w:rsidR="005D1356" w:rsidRDefault="005D1356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6841" w14:textId="77777777" w:rsidR="005D1356" w:rsidRDefault="005D1356" w:rsidP="00A36A8A">
      <w:pPr>
        <w:spacing w:after="0" w:line="240" w:lineRule="auto"/>
      </w:pPr>
      <w:r>
        <w:separator/>
      </w:r>
    </w:p>
  </w:footnote>
  <w:footnote w:type="continuationSeparator" w:id="0">
    <w:p w14:paraId="7B08E26F" w14:textId="77777777" w:rsidR="005D1356" w:rsidRDefault="005D1356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74"/>
    <w:rsid w:val="00075FFB"/>
    <w:rsid w:val="00122294"/>
    <w:rsid w:val="002C6332"/>
    <w:rsid w:val="00355574"/>
    <w:rsid w:val="00362DE7"/>
    <w:rsid w:val="003C1B86"/>
    <w:rsid w:val="003C50CA"/>
    <w:rsid w:val="00453E3C"/>
    <w:rsid w:val="00504FD7"/>
    <w:rsid w:val="00576510"/>
    <w:rsid w:val="005D1356"/>
    <w:rsid w:val="00A36A8A"/>
    <w:rsid w:val="00B0166D"/>
    <w:rsid w:val="00C15A3E"/>
    <w:rsid w:val="00EB67FE"/>
    <w:rsid w:val="00F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  <w15:docId w15:val="{EA0C8C0E-495D-4B4A-B974-24063751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DE7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Judit</cp:lastModifiedBy>
  <cp:revision>11</cp:revision>
  <dcterms:created xsi:type="dcterms:W3CDTF">2016-03-02T17:52:00Z</dcterms:created>
  <dcterms:modified xsi:type="dcterms:W3CDTF">2020-02-11T09:37:00Z</dcterms:modified>
</cp:coreProperties>
</file>